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4F990" w14:textId="77777777" w:rsidR="00351DC0" w:rsidRPr="008A4403" w:rsidRDefault="00351DC0" w:rsidP="00351DC0">
      <w:pPr>
        <w:wordWrap w:val="0"/>
        <w:spacing w:line="335" w:lineRule="exact"/>
        <w:jc w:val="left"/>
      </w:pPr>
    </w:p>
    <w:p w14:paraId="43D6D417" w14:textId="57536933" w:rsidR="00351DC0" w:rsidRPr="008A4403" w:rsidRDefault="00351DC0" w:rsidP="00351DC0">
      <w:pPr>
        <w:wordWrap w:val="0"/>
        <w:spacing w:line="355" w:lineRule="atLeast"/>
        <w:jc w:val="center"/>
        <w:rPr>
          <w:sz w:val="24"/>
        </w:rPr>
      </w:pPr>
      <w:r w:rsidRPr="008A4403">
        <w:rPr>
          <w:rFonts w:hint="eastAsia"/>
          <w:sz w:val="24"/>
        </w:rPr>
        <w:t>公共施設管理者の同意一覧表</w:t>
      </w:r>
    </w:p>
    <w:p w14:paraId="23935AD6" w14:textId="77777777" w:rsidR="00351DC0" w:rsidRPr="008A4403" w:rsidRDefault="00351DC0" w:rsidP="00351DC0">
      <w:pPr>
        <w:wordWrap w:val="0"/>
        <w:spacing w:line="335" w:lineRule="exact"/>
        <w:jc w:val="left"/>
      </w:pPr>
    </w:p>
    <w:p w14:paraId="67108D78" w14:textId="77777777" w:rsidR="00351DC0" w:rsidRPr="008A4403" w:rsidRDefault="00351DC0" w:rsidP="00351DC0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                   </w:t>
      </w:r>
      <w:r w:rsidRPr="008A4403">
        <w:rPr>
          <w:rFonts w:hint="eastAsia"/>
        </w:rPr>
        <w:t>年　　月　　日</w:t>
      </w:r>
    </w:p>
    <w:p w14:paraId="01102A9C" w14:textId="4DB14454" w:rsidR="00351DC0" w:rsidRPr="008A4403" w:rsidRDefault="00090A4D" w:rsidP="00351DC0">
      <w:pPr>
        <w:wordWrap w:val="0"/>
        <w:jc w:val="left"/>
      </w:pPr>
      <w:r>
        <w:rPr>
          <w:rFonts w:hint="eastAsia"/>
          <w:spacing w:val="2"/>
        </w:rPr>
        <w:t xml:space="preserve">八幡浜市長　　　　　　　　</w:t>
      </w:r>
      <w:r w:rsidR="00351DC0" w:rsidRPr="008A4403">
        <w:rPr>
          <w:rFonts w:hint="eastAsia"/>
        </w:rPr>
        <w:t>様</w:t>
      </w:r>
    </w:p>
    <w:p w14:paraId="643F595E" w14:textId="77777777" w:rsidR="00351DC0" w:rsidRPr="008A4403" w:rsidRDefault="00351DC0" w:rsidP="00351DC0">
      <w:pPr>
        <w:wordWrap w:val="0"/>
        <w:spacing w:line="335" w:lineRule="exact"/>
        <w:jc w:val="left"/>
      </w:pPr>
    </w:p>
    <w:p w14:paraId="6D545BEA" w14:textId="77777777" w:rsidR="00351DC0" w:rsidRPr="008A4403" w:rsidRDefault="00351DC0" w:rsidP="00351DC0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</w:t>
      </w:r>
      <w:r w:rsidRPr="008A4403">
        <w:rPr>
          <w:rFonts w:hint="eastAsia"/>
        </w:rPr>
        <w:t>住　　所</w:t>
      </w:r>
    </w:p>
    <w:p w14:paraId="58571379" w14:textId="77777777" w:rsidR="00351DC0" w:rsidRPr="008A4403" w:rsidRDefault="00351DC0" w:rsidP="00351DC0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</w:t>
      </w:r>
      <w:r w:rsidRPr="008A4403">
        <w:rPr>
          <w:rFonts w:hint="eastAsia"/>
        </w:rPr>
        <w:t>申請者</w:t>
      </w:r>
    </w:p>
    <w:p w14:paraId="1F92DF5A" w14:textId="77777777" w:rsidR="00351DC0" w:rsidRPr="00BD5C6D" w:rsidRDefault="00351DC0" w:rsidP="00351DC0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</w:t>
      </w:r>
      <w:r w:rsidRPr="008A4403">
        <w:rPr>
          <w:rFonts w:hint="eastAsia"/>
        </w:rPr>
        <w:t xml:space="preserve">氏　</w:t>
      </w:r>
      <w:r w:rsidRPr="008A4403">
        <w:rPr>
          <w:rFonts w:hint="eastAsia"/>
          <w:spacing w:val="2"/>
        </w:rPr>
        <w:t xml:space="preserve">  </w:t>
      </w:r>
      <w:r w:rsidRPr="008A4403">
        <w:rPr>
          <w:rFonts w:hint="eastAsia"/>
        </w:rPr>
        <w:t xml:space="preserve">名　　　　　　　　　　</w:t>
      </w:r>
      <w:r w:rsidRPr="008A4403">
        <w:rPr>
          <w:rFonts w:hint="eastAsia"/>
          <w:spacing w:val="2"/>
        </w:rPr>
        <w:t xml:space="preserve"> </w:t>
      </w:r>
    </w:p>
    <w:p w14:paraId="608F43BB" w14:textId="77777777" w:rsidR="00351DC0" w:rsidRPr="008A4403" w:rsidRDefault="00351DC0" w:rsidP="00351DC0">
      <w:pPr>
        <w:wordWrap w:val="0"/>
        <w:spacing w:line="335" w:lineRule="exact"/>
        <w:jc w:val="left"/>
      </w:pPr>
    </w:p>
    <w:p w14:paraId="73263413" w14:textId="77777777" w:rsidR="00351DC0" w:rsidRPr="008A4403" w:rsidRDefault="00351DC0" w:rsidP="00351DC0">
      <w:pPr>
        <w:wordWrap w:val="0"/>
        <w:jc w:val="left"/>
      </w:pPr>
      <w:r w:rsidRPr="008A4403">
        <w:rPr>
          <w:rFonts w:hint="eastAsia"/>
        </w:rPr>
        <w:t xml:space="preserve">　　　　都市計画法第32条の規定に基づき下記のとおり同意を得ました。</w:t>
      </w:r>
    </w:p>
    <w:p w14:paraId="1BA8A043" w14:textId="77777777" w:rsidR="00351DC0" w:rsidRPr="008A4403" w:rsidRDefault="00351DC0" w:rsidP="00351DC0">
      <w:pPr>
        <w:wordWrap w:val="0"/>
        <w:spacing w:line="335" w:lineRule="exact"/>
        <w:jc w:val="left"/>
      </w:pPr>
    </w:p>
    <w:p w14:paraId="2F18D86C" w14:textId="77777777" w:rsidR="00351DC0" w:rsidRPr="008A4403" w:rsidRDefault="00351DC0" w:rsidP="00351DC0">
      <w:pPr>
        <w:wordWrap w:val="0"/>
        <w:jc w:val="left"/>
      </w:pPr>
      <w:r w:rsidRPr="008A4403">
        <w:rPr>
          <w:rFonts w:hint="eastAsia"/>
        </w:rPr>
        <w:t xml:space="preserve">　１　公共施設の管理者</w:t>
      </w:r>
    </w:p>
    <w:p w14:paraId="673375E8" w14:textId="77777777" w:rsidR="00351DC0" w:rsidRPr="008A4403" w:rsidRDefault="00351DC0" w:rsidP="00351DC0">
      <w:pPr>
        <w:wordWrap w:val="0"/>
        <w:spacing w:line="224" w:lineRule="exact"/>
        <w:jc w:val="left"/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2166"/>
        <w:gridCol w:w="2052"/>
        <w:gridCol w:w="2280"/>
      </w:tblGrid>
      <w:tr w:rsidR="00351DC0" w:rsidRPr="008A4403" w14:paraId="7E589569" w14:textId="77777777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F3AD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60C14A15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　種　　　別</w:t>
            </w:r>
          </w:p>
          <w:p w14:paraId="7243EAC2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1FA3B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253976B0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管　理　者</w:t>
            </w:r>
          </w:p>
          <w:p w14:paraId="288AFBD4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F33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4F78D9E7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同意年月日</w:t>
            </w:r>
          </w:p>
          <w:p w14:paraId="6A4C4EDA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C8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3ED9A022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摘　　　要</w:t>
            </w:r>
          </w:p>
          <w:p w14:paraId="3DE11111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14:paraId="24FB07B7" w14:textId="77777777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8CDFD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7AB32BAA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開発区域の所管市町</w:t>
            </w:r>
          </w:p>
          <w:p w14:paraId="469F00E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2B0B3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6571BCDC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57672B19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C7E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47368284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14:paraId="1139EC81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F93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16523BE2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6BCFFBC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14:paraId="28418135" w14:textId="77777777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3CC39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089E9142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給水施設（上水道）</w:t>
            </w:r>
          </w:p>
          <w:p w14:paraId="46374FB1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9146A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3890FB8D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2D0F304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0EC0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5B8EB85C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14:paraId="0D438EBF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962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5751570D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668570B3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14:paraId="393A33E4" w14:textId="77777777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A39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3DBEFA27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下水施設（下水道）</w:t>
            </w:r>
          </w:p>
          <w:p w14:paraId="628F6E6D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C37A5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253F8BEF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11E8253F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810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497B5DCD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14:paraId="1CCA5FF6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5B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3BDDF3E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4CE2F0BC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14:paraId="56799AB4" w14:textId="77777777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57245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655D7CA2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消防水利施設</w:t>
            </w:r>
          </w:p>
          <w:p w14:paraId="4E833C33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95934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4ACFF037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263F3D0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795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3D9C6A80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14:paraId="34AE9581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4A02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27E607E5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3EC99583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14:paraId="0AC48D50" w14:textId="77777777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0DC9C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778C11C1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取付先道路</w:t>
            </w:r>
          </w:p>
          <w:p w14:paraId="53920516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9ED1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7A696BDC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395BD554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B7B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770C077E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14:paraId="23885440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EF3F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7E2B0F1C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54EFB376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14:paraId="4C10A4B4" w14:textId="77777777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DE891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607FC67C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放流先水路</w:t>
            </w:r>
          </w:p>
          <w:p w14:paraId="20EE6BA6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488A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441B8E91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70391C20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F474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3EC6F7A8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14:paraId="7217C8FC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D67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611FB3A6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183BE01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14:paraId="1DDF17C1" w14:textId="77777777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B58C5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3DD94D11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</w:t>
            </w:r>
          </w:p>
          <w:p w14:paraId="546E544D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4E09F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7B49F4A5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5F3B69AE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2F47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3CEC5BF5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14:paraId="5290A370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CF0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16C06039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6D38248D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14:paraId="4B52C51B" w14:textId="77777777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F1B90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7CF10B9F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4657C853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CF1D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75C6AF33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623C3F85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53B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74644232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14:paraId="454C693B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DA05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5451C6A2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603E265E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14:paraId="5F5EBDFE" w14:textId="77777777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0784C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2CF3CD22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20115CCE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2214D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1964785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3E6974A0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01DA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57CFFF55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14:paraId="61833286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25EF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155A00D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38DF08BB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14:paraId="2A959FC9" w14:textId="77777777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BA984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64930A89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※　教育施設</w:t>
            </w:r>
          </w:p>
          <w:p w14:paraId="780824F3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E6FCB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6C939FC7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766577D2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E19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3ACDC3D5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14:paraId="02DE988D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85B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7A404833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0F1EC5C4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14:paraId="4B17765A" w14:textId="77777777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FA29C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5DAE042D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※　電気施設</w:t>
            </w:r>
          </w:p>
          <w:p w14:paraId="77E31374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E3290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6796AE07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1A9F3C14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9691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022D2793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14:paraId="1953DF49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C5CB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2915D829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46126773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14:paraId="2FC4BD97" w14:textId="77777777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430C9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2D7083E9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※　ガス施設</w:t>
            </w:r>
          </w:p>
          <w:p w14:paraId="508142E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0A024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6F3C411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759A2283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F1E7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4B8EFD90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14:paraId="47A26490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DB1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52F7CFEC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07F07BA9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351DC0" w:rsidRPr="008A4403" w14:paraId="6624FFFE" w14:textId="77777777" w:rsidTr="0079439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A105D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7C4296B3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※　輸送施設</w:t>
            </w:r>
          </w:p>
          <w:p w14:paraId="219C45D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029D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69C1E3B0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4E48B4D3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E3FC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05301284" w14:textId="77777777" w:rsidR="00351DC0" w:rsidRPr="008A4403" w:rsidRDefault="00351DC0" w:rsidP="00794392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．　　．</w:t>
            </w:r>
          </w:p>
          <w:p w14:paraId="20430EDF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E56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1F302478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  <w:p w14:paraId="14F3C04D" w14:textId="77777777" w:rsidR="00351DC0" w:rsidRPr="008A4403" w:rsidRDefault="00351DC0" w:rsidP="00794392">
            <w:pPr>
              <w:spacing w:line="112" w:lineRule="exact"/>
              <w:jc w:val="left"/>
              <w:rPr>
                <w:spacing w:val="0"/>
              </w:rPr>
            </w:pPr>
          </w:p>
        </w:tc>
      </w:tr>
    </w:tbl>
    <w:p w14:paraId="347DB20E" w14:textId="77777777" w:rsidR="00351DC0" w:rsidRPr="008A4403" w:rsidRDefault="00351DC0" w:rsidP="00351DC0">
      <w:pPr>
        <w:wordWrap w:val="0"/>
        <w:jc w:val="left"/>
      </w:pPr>
      <w:r w:rsidRPr="008A4403">
        <w:rPr>
          <w:rFonts w:hint="eastAsia"/>
          <w:spacing w:val="2"/>
        </w:rPr>
        <w:t xml:space="preserve">  </w:t>
      </w:r>
      <w:r w:rsidRPr="008A4403">
        <w:rPr>
          <w:rFonts w:hint="eastAsia"/>
        </w:rPr>
        <w:t>備考　１　用紙寸法は、日本産業規格Ａ４とすること。</w:t>
      </w:r>
    </w:p>
    <w:p w14:paraId="55248373" w14:textId="77777777" w:rsidR="00351DC0" w:rsidRPr="008A4403" w:rsidRDefault="00351DC0" w:rsidP="00351DC0">
      <w:pPr>
        <w:wordWrap w:val="0"/>
        <w:ind w:firstLineChars="400" w:firstLine="912"/>
        <w:jc w:val="left"/>
      </w:pPr>
      <w:r w:rsidRPr="008A4403">
        <w:rPr>
          <w:rFonts w:hint="eastAsia"/>
        </w:rPr>
        <w:t>２　公共施設新旧対照図を添付してください。</w:t>
      </w:r>
    </w:p>
    <w:p w14:paraId="74D3ADBD" w14:textId="77777777" w:rsidR="00351DC0" w:rsidRPr="008A4403" w:rsidRDefault="00351DC0" w:rsidP="00351DC0">
      <w:pPr>
        <w:wordWrap w:val="0"/>
        <w:ind w:firstLineChars="400" w:firstLine="912"/>
        <w:jc w:val="left"/>
      </w:pPr>
      <w:r w:rsidRPr="008A4403">
        <w:rPr>
          <w:rFonts w:hint="eastAsia"/>
        </w:rPr>
        <w:t>３　※印の施設の同意は、20ha未満の開発行為の場合は不要です。</w:t>
      </w:r>
    </w:p>
    <w:p w14:paraId="77BD1921" w14:textId="77777777" w:rsidR="0024178A" w:rsidRPr="00351DC0" w:rsidRDefault="0024178A" w:rsidP="00351DC0">
      <w:pPr>
        <w:wordWrap w:val="0"/>
        <w:spacing w:line="253" w:lineRule="atLeast"/>
        <w:jc w:val="right"/>
      </w:pPr>
    </w:p>
    <w:p w14:paraId="2C79EF5D" w14:textId="4D7E93CB" w:rsidR="0024178A" w:rsidRDefault="0024178A" w:rsidP="00361773">
      <w:pPr>
        <w:jc w:val="center"/>
      </w:pPr>
      <w:r w:rsidRPr="008A4403">
        <w:br w:type="page"/>
      </w:r>
      <w:r w:rsidRPr="008A4403">
        <w:rPr>
          <w:rFonts w:hint="eastAsia"/>
        </w:rPr>
        <w:lastRenderedPageBreak/>
        <w:t>（裏）</w:t>
      </w:r>
    </w:p>
    <w:p w14:paraId="71DF014E" w14:textId="77777777" w:rsidR="00361773" w:rsidRPr="008A4403" w:rsidRDefault="00361773" w:rsidP="00361773">
      <w:pPr>
        <w:jc w:val="center"/>
      </w:pPr>
    </w:p>
    <w:p w14:paraId="5CE09DAC" w14:textId="77777777"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２　新たに設置される公共施設</w:t>
      </w:r>
    </w:p>
    <w:p w14:paraId="300DB5FD" w14:textId="77777777" w:rsidR="0024178A" w:rsidRPr="008A4403" w:rsidRDefault="0024178A">
      <w:pPr>
        <w:wordWrap w:val="0"/>
        <w:spacing w:line="224" w:lineRule="exact"/>
        <w:jc w:val="left"/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570"/>
        <w:gridCol w:w="1026"/>
        <w:gridCol w:w="1482"/>
        <w:gridCol w:w="1254"/>
        <w:gridCol w:w="1254"/>
        <w:gridCol w:w="1254"/>
      </w:tblGrid>
      <w:tr w:rsidR="0024178A" w:rsidRPr="008A4403" w14:paraId="00B0BE1B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B70F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6F9AD90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種  別</w:t>
            </w:r>
          </w:p>
          <w:p w14:paraId="1384547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A1DD2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746D608" w14:textId="77777777" w:rsidR="0024178A" w:rsidRPr="008A4403" w:rsidRDefault="0024178A">
            <w:pPr>
              <w:pStyle w:val="a4"/>
              <w:spacing w:line="112" w:lineRule="atLeast"/>
            </w:pPr>
            <w:r w:rsidRPr="008A4403">
              <w:rPr>
                <w:rFonts w:hint="eastAsia"/>
              </w:rPr>
              <w:t>番号</w:t>
            </w:r>
          </w:p>
          <w:p w14:paraId="538DDB7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8D63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DAEFD75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概　要</w:t>
            </w:r>
          </w:p>
          <w:p w14:paraId="2D3E468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548E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66B33F7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同意年月日</w:t>
            </w:r>
          </w:p>
          <w:p w14:paraId="49B5675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A61E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39B9B75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管 理 者</w:t>
            </w:r>
          </w:p>
          <w:p w14:paraId="33A7D9F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489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42BD394" w14:textId="77777777" w:rsidR="0024178A" w:rsidRPr="008A4403" w:rsidRDefault="0024178A">
            <w:pPr>
              <w:pStyle w:val="a4"/>
              <w:spacing w:line="112" w:lineRule="atLeast"/>
            </w:pPr>
            <w:r w:rsidRPr="008A4403">
              <w:rPr>
                <w:rFonts w:hint="eastAsia"/>
              </w:rPr>
              <w:t>用地の帰属</w:t>
            </w:r>
          </w:p>
          <w:p w14:paraId="1060AA1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9B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6CA4223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摘  要</w:t>
            </w:r>
          </w:p>
          <w:p w14:paraId="1857F07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 w14:paraId="49A3CC7D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9C01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4CBFC1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093D93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1BC3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49D300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D49442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8F4E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E67D5C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080EBF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83C5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45EB901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14:paraId="70EC439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9C4C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D3001A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5BC564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EB1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312BBC2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0B9B241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AF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660E06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D8D1D2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 w14:paraId="61E458D8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8AC2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8213EB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E6FD78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D641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DE48ED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449479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D4CF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28F88E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783336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8909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3B019AB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14:paraId="25D5980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6156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BDF76C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6DD1EF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CB2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297966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C72B10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D2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9AE449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D89288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 w14:paraId="580514F3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1513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F04FF9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DCE63E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B6E2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A1DDB3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66E6E1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173C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2430E2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181DF5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277F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2A0B9F0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14:paraId="3B09EE0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E359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15B165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E7590D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D55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1FF0B8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068FD72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F75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350F1C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357BD4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 w14:paraId="31B82A09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1850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359DDE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9A19CE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D7BD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856032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6C3297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B56B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BDB383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408B8F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C1EB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F24180C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14:paraId="76BB409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A2F4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3E4C72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ABA0A5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D67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92CB27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2C6E57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80C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52188B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286A01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 w14:paraId="62DC4B36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15E0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DF12CA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84BC58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5F22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987DD1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C3ABA0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EF76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76717D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90A8DF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5F88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B4D2ABE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14:paraId="2A6D759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609E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DF61AF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576275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14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AC415C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F83E12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D8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DB0E9D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708ACD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 w14:paraId="3E99D3B7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E47E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85981B2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CD1718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CA55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C6043B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4128B0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CC41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5AB8EC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192569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1C6C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304E41E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14:paraId="7DB02DE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F1E4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C98D4A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E23865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98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B0964C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26BF81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7D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4A97F4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58446B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 w14:paraId="09DD5C6F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BE94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710FB7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18B162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E034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32F9EB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4E8D07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11921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37DC28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A9DAAE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37B8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995ADD3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14:paraId="6E3A46B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73311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B2EFEB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4EDE59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373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BE8EC8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1C6F60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FB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E3371F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6A7AE7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 w14:paraId="3B660950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FC73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FF99DD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628D7F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1BB3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FA794A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AFDBD0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A908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E97B86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D8B139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AD07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19CF5F8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14:paraId="5D950B8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80B1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5FF45E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D299E1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874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C8A0A1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6B2A10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3122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03ED52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583C69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</w:tbl>
    <w:p w14:paraId="54800AF8" w14:textId="77777777" w:rsidR="0024178A" w:rsidRPr="008A4403" w:rsidRDefault="0024178A">
      <w:pPr>
        <w:wordWrap w:val="0"/>
        <w:spacing w:line="335" w:lineRule="exact"/>
        <w:jc w:val="left"/>
      </w:pPr>
    </w:p>
    <w:p w14:paraId="4F319BD1" w14:textId="77777777" w:rsidR="0024178A" w:rsidRPr="008A4403" w:rsidRDefault="0024178A">
      <w:pPr>
        <w:wordWrap w:val="0"/>
        <w:spacing w:line="335" w:lineRule="exact"/>
        <w:jc w:val="left"/>
      </w:pPr>
    </w:p>
    <w:p w14:paraId="3D3384F5" w14:textId="77777777"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３　法第40条第１項の規定が適用される従前の公共施設</w:t>
      </w:r>
    </w:p>
    <w:p w14:paraId="7C807149" w14:textId="77777777" w:rsidR="0024178A" w:rsidRPr="008A4403" w:rsidRDefault="0024178A">
      <w:pPr>
        <w:wordWrap w:val="0"/>
        <w:spacing w:line="224" w:lineRule="exact"/>
        <w:jc w:val="left"/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570"/>
        <w:gridCol w:w="1026"/>
        <w:gridCol w:w="1482"/>
        <w:gridCol w:w="1254"/>
        <w:gridCol w:w="1140"/>
        <w:gridCol w:w="1254"/>
        <w:gridCol w:w="1254"/>
      </w:tblGrid>
      <w:tr w:rsidR="0024178A" w:rsidRPr="008A4403" w14:paraId="37544676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6E5E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02E5D14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種  別</w:t>
            </w:r>
          </w:p>
          <w:p w14:paraId="6DB5AEC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E819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7BFAAAB" w14:textId="77777777" w:rsidR="0024178A" w:rsidRPr="008A4403" w:rsidRDefault="0024178A">
            <w:pPr>
              <w:pStyle w:val="a4"/>
              <w:spacing w:line="112" w:lineRule="atLeast"/>
            </w:pPr>
            <w:r w:rsidRPr="008A4403">
              <w:rPr>
                <w:rFonts w:hint="eastAsia"/>
              </w:rPr>
              <w:t>番号</w:t>
            </w:r>
          </w:p>
          <w:p w14:paraId="6F03505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DFAD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7FDC16F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概　要</w:t>
            </w:r>
          </w:p>
          <w:p w14:paraId="7CF28E5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CC48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C1D40BF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同意年月日</w:t>
            </w:r>
          </w:p>
          <w:p w14:paraId="2949ABF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6FD0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6357DEF" w14:textId="77777777" w:rsidR="0024178A" w:rsidRPr="008A4403" w:rsidRDefault="0024178A">
            <w:pPr>
              <w:spacing w:line="112" w:lineRule="atLeast"/>
              <w:jc w:val="left"/>
              <w:rPr>
                <w:spacing w:val="-1"/>
                <w:w w:val="50"/>
              </w:rPr>
            </w:pPr>
            <w:r w:rsidRPr="008A4403">
              <w:rPr>
                <w:rFonts w:hint="eastAsia"/>
                <w:spacing w:val="0"/>
              </w:rPr>
              <w:t xml:space="preserve"> 管 理 者</w:t>
            </w:r>
          </w:p>
          <w:p w14:paraId="0D2D20D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21BA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3FC4C1B" w14:textId="77777777" w:rsidR="0024178A" w:rsidRPr="008A4403" w:rsidRDefault="0024178A">
            <w:pPr>
              <w:spacing w:line="112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-1"/>
                <w:w w:val="50"/>
              </w:rPr>
              <w:t>用</w:t>
            </w:r>
            <w:r w:rsidRPr="008A4403">
              <w:rPr>
                <w:rFonts w:hint="eastAsia"/>
                <w:spacing w:val="0"/>
                <w:w w:val="50"/>
              </w:rPr>
              <w:t xml:space="preserve"> </w:t>
            </w:r>
            <w:r w:rsidRPr="008A4403">
              <w:rPr>
                <w:rFonts w:hint="eastAsia"/>
                <w:spacing w:val="-1"/>
                <w:w w:val="50"/>
              </w:rPr>
              <w:t>地</w:t>
            </w:r>
            <w:r w:rsidRPr="008A4403">
              <w:rPr>
                <w:rFonts w:hint="eastAsia"/>
                <w:spacing w:val="0"/>
                <w:w w:val="50"/>
              </w:rPr>
              <w:t xml:space="preserve"> </w:t>
            </w:r>
            <w:r w:rsidRPr="008A4403">
              <w:rPr>
                <w:rFonts w:hint="eastAsia"/>
                <w:spacing w:val="-1"/>
                <w:w w:val="50"/>
              </w:rPr>
              <w:t>の</w:t>
            </w:r>
            <w:r w:rsidRPr="008A4403">
              <w:rPr>
                <w:rFonts w:hint="eastAsia"/>
                <w:spacing w:val="0"/>
                <w:w w:val="50"/>
              </w:rPr>
              <w:t xml:space="preserve"> </w:t>
            </w:r>
            <w:r w:rsidRPr="008A4403">
              <w:rPr>
                <w:rFonts w:hint="eastAsia"/>
                <w:spacing w:val="-1"/>
                <w:w w:val="50"/>
              </w:rPr>
              <w:t>所</w:t>
            </w:r>
            <w:r w:rsidRPr="008A4403">
              <w:rPr>
                <w:rFonts w:hint="eastAsia"/>
                <w:spacing w:val="0"/>
                <w:w w:val="50"/>
              </w:rPr>
              <w:t xml:space="preserve"> </w:t>
            </w:r>
            <w:r w:rsidRPr="008A4403">
              <w:rPr>
                <w:rFonts w:hint="eastAsia"/>
                <w:spacing w:val="-1"/>
                <w:w w:val="50"/>
              </w:rPr>
              <w:t>有</w:t>
            </w:r>
            <w:r w:rsidRPr="008A4403">
              <w:rPr>
                <w:rFonts w:hint="eastAsia"/>
                <w:spacing w:val="0"/>
                <w:w w:val="50"/>
              </w:rPr>
              <w:t xml:space="preserve"> </w:t>
            </w:r>
            <w:r w:rsidRPr="008A4403">
              <w:rPr>
                <w:rFonts w:hint="eastAsia"/>
                <w:spacing w:val="-1"/>
                <w:w w:val="50"/>
              </w:rPr>
              <w:t>者</w:t>
            </w:r>
          </w:p>
          <w:p w14:paraId="4100919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D36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86200EB" w14:textId="77777777" w:rsidR="0024178A" w:rsidRPr="008A4403" w:rsidRDefault="0024178A">
            <w:pPr>
              <w:pStyle w:val="a4"/>
              <w:spacing w:line="112" w:lineRule="atLeast"/>
            </w:pPr>
            <w:r w:rsidRPr="008A4403">
              <w:rPr>
                <w:rFonts w:hint="eastAsia"/>
              </w:rPr>
              <w:t>用地の帰属</w:t>
            </w:r>
          </w:p>
          <w:p w14:paraId="62CA2F0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2E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BF66EA0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摘  要</w:t>
            </w:r>
          </w:p>
          <w:p w14:paraId="67FEDC3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 w14:paraId="5C49FB33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FF41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FE3B3F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D7B67D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A7E0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ED2198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D2B20D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7EA8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10CA0F2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C87395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F4E6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2601EEF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14:paraId="4C8F9C4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B2762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5D2C16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1526E5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035C2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FFB1CC1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F8B0AA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84B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E61093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BAC622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2E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CF83A6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9E4DEF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 w14:paraId="123DDA5D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6B52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6D0B35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F7E164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AA38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5D028D1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DBAAB4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A667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A4AA81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D20778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5DD0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D4CC92E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14:paraId="15CEC4A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BE7F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8DE63F1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6ACE86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C4E5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A36762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65EF36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CB1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4CF98F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B2BD3D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521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213846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1CAF59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 w14:paraId="573DDD9E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ED02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9B4C5C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71554E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7702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3452A4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F74D26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8414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AAD812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D3FD99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BEA7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3AFE627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14:paraId="5E1D1BB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E1CF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16B155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41F6981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F2FB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B77302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67E9DA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CC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B813F8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86F2F8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1B1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F64D461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A34661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 w14:paraId="1118104A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BDEF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456CC5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0EA924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B8CB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A50E0F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BD2C02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20B3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814B9E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E2CE85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9995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5DC4246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14:paraId="3DE73C9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C396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F04233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CC8420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B190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E1D259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F382D8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8BA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9529B8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125484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65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1539B8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F83747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 w14:paraId="0ED1C883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5A18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B8380A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EEC609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332D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6031B3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038834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0C9E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61F7D7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11D037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A07C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EAA629A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14:paraId="199593A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D275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CEAC94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638D47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B454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5DE68D2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0683601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858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4CC4D1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CB711A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FE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8F39AC1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4849EE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 w14:paraId="276EE631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5F7F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D06CFA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958ABA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E273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EF36B5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B6A5DF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4D4A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07FF74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83DE6A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6BE01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87419AE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14:paraId="490A28F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15B4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BA76F5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167071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7D6E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E4BEB5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190C591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3EC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38CBF0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989DAA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AB8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73E8ED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5F9B3A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 w14:paraId="00FB809E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1A051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BF03E4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A93325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F250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63D175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0B5910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91E92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76691E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4F7C34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B4067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AB27F72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14:paraId="7CCFEB96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DDC0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03E6F7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64775F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61625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90C5BD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A2CFFA2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53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ED067F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C300AF2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EE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A14EB1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7F8A8AC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  <w:tr w:rsidR="0024178A" w:rsidRPr="008A4403" w14:paraId="28E1A3CA" w14:textId="777777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1CC0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D7DA700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87C8A9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E53D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8426E43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78CEB6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00AA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214F3D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8DB7D22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C6F1F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401FD612" w14:textId="77777777"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．　．</w:t>
            </w:r>
          </w:p>
          <w:p w14:paraId="20645A44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7A17E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052B40DC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6763E27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4691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47174F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FA13C9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29CD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1013845A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57C9333B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3A9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30939372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14:paraId="288C4938" w14:textId="77777777"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</w:tr>
    </w:tbl>
    <w:p w14:paraId="735549EE" w14:textId="77777777" w:rsidR="0024178A" w:rsidRPr="008A440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</w:t>
      </w:r>
      <w:r w:rsidRPr="008A4403">
        <w:rPr>
          <w:rFonts w:hint="eastAsia"/>
        </w:rPr>
        <w:t>記入上の注意</w:t>
      </w:r>
    </w:p>
    <w:p w14:paraId="2A022F97" w14:textId="77777777" w:rsidR="0024178A" w:rsidRPr="008A4403" w:rsidRDefault="0024178A">
      <w:pPr>
        <w:wordWrap w:val="0"/>
        <w:ind w:left="916" w:hanging="916"/>
        <w:jc w:val="left"/>
      </w:pPr>
      <w:r w:rsidRPr="008A4403">
        <w:rPr>
          <w:rFonts w:hint="eastAsia"/>
        </w:rPr>
        <w:t xml:space="preserve">　　　１　一つの公共施設用地が二つ以上の者に帰属することとなる場合は、摘要欄にその旨を記載し、その帰属の状態を図面に明示してください。</w:t>
      </w:r>
    </w:p>
    <w:p w14:paraId="30E87EB6" w14:textId="77777777" w:rsidR="0024178A" w:rsidRPr="008A4403" w:rsidRDefault="0024178A" w:rsidP="00F8722B">
      <w:pPr>
        <w:ind w:leftChars="300" w:left="912" w:hangingChars="100" w:hanging="228"/>
      </w:pPr>
      <w:r w:rsidRPr="008A4403">
        <w:rPr>
          <w:rFonts w:hint="eastAsia"/>
        </w:rPr>
        <w:t>２　「摘要」欄には、公園、広場、緑地及び消防の用に供する貯水施設については、面積のみを記載してください。また、上・下水道管渠については、寸法及び延長のみを記載してください。</w:t>
      </w:r>
    </w:p>
    <w:p w14:paraId="6251D133" w14:textId="77777777" w:rsidR="0024178A" w:rsidRPr="008A4403" w:rsidRDefault="0024178A">
      <w:pPr>
        <w:wordWrap w:val="0"/>
        <w:jc w:val="left"/>
      </w:pPr>
    </w:p>
    <w:sectPr w:rsidR="0024178A" w:rsidRPr="008A4403" w:rsidSect="004C28BA"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0C893" w14:textId="77777777" w:rsidR="00B72836" w:rsidRDefault="00B72836">
      <w:r>
        <w:separator/>
      </w:r>
    </w:p>
  </w:endnote>
  <w:endnote w:type="continuationSeparator" w:id="0">
    <w:p w14:paraId="6CD4C25C" w14:textId="77777777" w:rsidR="00B72836" w:rsidRDefault="00B7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78E70" w14:textId="77777777" w:rsidR="00B72836" w:rsidRDefault="00B72836">
      <w:r>
        <w:separator/>
      </w:r>
    </w:p>
  </w:footnote>
  <w:footnote w:type="continuationSeparator" w:id="0">
    <w:p w14:paraId="48B7FE1E" w14:textId="77777777" w:rsidR="00B72836" w:rsidRDefault="00B7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 w16cid:durableId="893665226">
    <w:abstractNumId w:val="4"/>
  </w:num>
  <w:num w:numId="2" w16cid:durableId="1945653555">
    <w:abstractNumId w:val="0"/>
  </w:num>
  <w:num w:numId="3" w16cid:durableId="1480994131">
    <w:abstractNumId w:val="8"/>
  </w:num>
  <w:num w:numId="4" w16cid:durableId="229655105">
    <w:abstractNumId w:val="7"/>
  </w:num>
  <w:num w:numId="5" w16cid:durableId="140780848">
    <w:abstractNumId w:val="3"/>
  </w:num>
  <w:num w:numId="6" w16cid:durableId="1560704700">
    <w:abstractNumId w:val="1"/>
  </w:num>
  <w:num w:numId="7" w16cid:durableId="1688631939">
    <w:abstractNumId w:val="6"/>
  </w:num>
  <w:num w:numId="8" w16cid:durableId="1318610402">
    <w:abstractNumId w:val="2"/>
  </w:num>
  <w:num w:numId="9" w16cid:durableId="1634024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B23"/>
    <w:rsid w:val="00010B23"/>
    <w:rsid w:val="00090A4D"/>
    <w:rsid w:val="000E007F"/>
    <w:rsid w:val="00151143"/>
    <w:rsid w:val="00153E5E"/>
    <w:rsid w:val="001577BE"/>
    <w:rsid w:val="00173087"/>
    <w:rsid w:val="00184940"/>
    <w:rsid w:val="00186576"/>
    <w:rsid w:val="00191870"/>
    <w:rsid w:val="001D6810"/>
    <w:rsid w:val="00200050"/>
    <w:rsid w:val="00215950"/>
    <w:rsid w:val="0024178A"/>
    <w:rsid w:val="0024213E"/>
    <w:rsid w:val="0025035C"/>
    <w:rsid w:val="00253BA2"/>
    <w:rsid w:val="002B0A7B"/>
    <w:rsid w:val="002B3976"/>
    <w:rsid w:val="00351DC0"/>
    <w:rsid w:val="00361773"/>
    <w:rsid w:val="00381B07"/>
    <w:rsid w:val="00385905"/>
    <w:rsid w:val="00393044"/>
    <w:rsid w:val="00395158"/>
    <w:rsid w:val="003A63D4"/>
    <w:rsid w:val="003A6558"/>
    <w:rsid w:val="003B256D"/>
    <w:rsid w:val="003C27D6"/>
    <w:rsid w:val="003D2DD9"/>
    <w:rsid w:val="00404CEE"/>
    <w:rsid w:val="004A66D5"/>
    <w:rsid w:val="004C28BA"/>
    <w:rsid w:val="004D0F3A"/>
    <w:rsid w:val="00532DFA"/>
    <w:rsid w:val="005565C4"/>
    <w:rsid w:val="0057092D"/>
    <w:rsid w:val="00590F3E"/>
    <w:rsid w:val="005C1BFB"/>
    <w:rsid w:val="005C2CCC"/>
    <w:rsid w:val="005C35CC"/>
    <w:rsid w:val="005C55CA"/>
    <w:rsid w:val="005E4C0D"/>
    <w:rsid w:val="005F0DC5"/>
    <w:rsid w:val="006016C2"/>
    <w:rsid w:val="00636395"/>
    <w:rsid w:val="00656C33"/>
    <w:rsid w:val="00676635"/>
    <w:rsid w:val="00682A65"/>
    <w:rsid w:val="006853F1"/>
    <w:rsid w:val="006947F5"/>
    <w:rsid w:val="006A1483"/>
    <w:rsid w:val="006A14C4"/>
    <w:rsid w:val="006B006D"/>
    <w:rsid w:val="00714052"/>
    <w:rsid w:val="007474FB"/>
    <w:rsid w:val="00776EA0"/>
    <w:rsid w:val="0079074E"/>
    <w:rsid w:val="00792BAE"/>
    <w:rsid w:val="00794392"/>
    <w:rsid w:val="007A5CFB"/>
    <w:rsid w:val="007A6241"/>
    <w:rsid w:val="007B1C16"/>
    <w:rsid w:val="007D1782"/>
    <w:rsid w:val="0080419B"/>
    <w:rsid w:val="00805CB9"/>
    <w:rsid w:val="00832B6E"/>
    <w:rsid w:val="00840881"/>
    <w:rsid w:val="00861CF9"/>
    <w:rsid w:val="00897A8F"/>
    <w:rsid w:val="008A4403"/>
    <w:rsid w:val="008A4723"/>
    <w:rsid w:val="008C162F"/>
    <w:rsid w:val="008E270F"/>
    <w:rsid w:val="00907BF1"/>
    <w:rsid w:val="009123D0"/>
    <w:rsid w:val="009139DC"/>
    <w:rsid w:val="009755BB"/>
    <w:rsid w:val="009761F1"/>
    <w:rsid w:val="00981988"/>
    <w:rsid w:val="00981BC2"/>
    <w:rsid w:val="0098416B"/>
    <w:rsid w:val="009947E5"/>
    <w:rsid w:val="009A278F"/>
    <w:rsid w:val="009A79E1"/>
    <w:rsid w:val="009B3BB9"/>
    <w:rsid w:val="009B495D"/>
    <w:rsid w:val="009B72BB"/>
    <w:rsid w:val="009C756D"/>
    <w:rsid w:val="009E3C42"/>
    <w:rsid w:val="009E5C0B"/>
    <w:rsid w:val="00A136CB"/>
    <w:rsid w:val="00A163BD"/>
    <w:rsid w:val="00A251BC"/>
    <w:rsid w:val="00A46D16"/>
    <w:rsid w:val="00A65B15"/>
    <w:rsid w:val="00A77D4F"/>
    <w:rsid w:val="00AB56D0"/>
    <w:rsid w:val="00AC03E6"/>
    <w:rsid w:val="00AC2CE1"/>
    <w:rsid w:val="00AC7418"/>
    <w:rsid w:val="00AE5871"/>
    <w:rsid w:val="00B332C3"/>
    <w:rsid w:val="00B5538A"/>
    <w:rsid w:val="00B5569F"/>
    <w:rsid w:val="00B72836"/>
    <w:rsid w:val="00B77E47"/>
    <w:rsid w:val="00B9421A"/>
    <w:rsid w:val="00BD4C5C"/>
    <w:rsid w:val="00BF1CC7"/>
    <w:rsid w:val="00C04E89"/>
    <w:rsid w:val="00C1027E"/>
    <w:rsid w:val="00C12DDA"/>
    <w:rsid w:val="00C13B0D"/>
    <w:rsid w:val="00C303CC"/>
    <w:rsid w:val="00C64663"/>
    <w:rsid w:val="00CC3CF7"/>
    <w:rsid w:val="00CE2EEF"/>
    <w:rsid w:val="00D3073F"/>
    <w:rsid w:val="00D32867"/>
    <w:rsid w:val="00D46772"/>
    <w:rsid w:val="00D555D4"/>
    <w:rsid w:val="00D84BE9"/>
    <w:rsid w:val="00D8544C"/>
    <w:rsid w:val="00DA509A"/>
    <w:rsid w:val="00DA6850"/>
    <w:rsid w:val="00DF2EE1"/>
    <w:rsid w:val="00E03992"/>
    <w:rsid w:val="00E04BAD"/>
    <w:rsid w:val="00E73092"/>
    <w:rsid w:val="00EA3022"/>
    <w:rsid w:val="00EC4681"/>
    <w:rsid w:val="00EF5F32"/>
    <w:rsid w:val="00F037A1"/>
    <w:rsid w:val="00F54DEE"/>
    <w:rsid w:val="00F64A7A"/>
    <w:rsid w:val="00F65CD5"/>
    <w:rsid w:val="00F8722B"/>
    <w:rsid w:val="00F9284D"/>
    <w:rsid w:val="00FB1425"/>
    <w:rsid w:val="00FB2E34"/>
    <w:rsid w:val="00F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D3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2025-06-09T05:48:00Z</dcterms:created>
  <dcterms:modified xsi:type="dcterms:W3CDTF">2025-06-09T07:14:00Z</dcterms:modified>
</cp:coreProperties>
</file>